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596CC1B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3EA4204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9023F1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3D6E479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A5044" w:rsidP="00F72A43" w14:paraId="30DE04BE" w14:textId="39960F8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12CCD">
        <w:rPr>
          <w:rFonts w:ascii="Times New Roman" w:hAnsi="Times New Roman"/>
          <w:b/>
          <w:bCs/>
          <w:noProof/>
          <w:sz w:val="24"/>
          <w:szCs w:val="24"/>
        </w:rPr>
        <w:t>Troca de iluminação pública ao longo da Avenida Fernão Dias Paes Leme.</w:t>
      </w:r>
    </w:p>
    <w:p w:rsidR="00E12CCD" w:rsidRPr="00F72A43" w:rsidP="00F72A43" w14:paraId="3DC8AC29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E12CCD" w:rsidRPr="00E12CCD" w:rsidP="00E12CCD" w14:paraId="47CAC337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12CCD">
        <w:rPr>
          <w:rFonts w:ascii="Times New Roman" w:hAnsi="Times New Roman"/>
          <w:bCs/>
          <w:sz w:val="24"/>
          <w:szCs w:val="24"/>
        </w:rPr>
        <w:t>CONSIDERANDO que vias de grande circulação necessitam de iluminação eficiente para garantir segurança viária;</w:t>
      </w:r>
    </w:p>
    <w:p w:rsidR="00E12CCD" w:rsidRPr="00E12CCD" w:rsidP="00E12CCD" w14:paraId="48AFE0A8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12CCD">
        <w:rPr>
          <w:rFonts w:ascii="Times New Roman" w:hAnsi="Times New Roman"/>
          <w:bCs/>
          <w:sz w:val="24"/>
          <w:szCs w:val="24"/>
        </w:rPr>
        <w:t>CONSIDERANDO que a iluminação inadequada pode contribuir para acidentes e dificultar a visibilidade noturna;</w:t>
      </w:r>
    </w:p>
    <w:p w:rsidR="000A5044" w:rsidP="00E12CCD" w14:paraId="7EB672BE" w14:textId="1E4A7868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12CCD">
        <w:rPr>
          <w:rFonts w:ascii="Times New Roman" w:hAnsi="Times New Roman"/>
          <w:bCs/>
          <w:sz w:val="24"/>
          <w:szCs w:val="24"/>
        </w:rPr>
        <w:t>CONSIDERANDO que a modernização da iluminação pública promove maior eficiência energética e qualidade urbana.</w:t>
      </w:r>
    </w:p>
    <w:p w:rsidR="00E12CCD" w:rsidP="00E12CCD" w14:paraId="73EFBF60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CA2B36" w:rsidRPr="00CA2B36" w:rsidP="00CA2B36" w14:paraId="54FF3325" w14:textId="3E4DB06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2565FC">
        <w:rPr>
          <w:rFonts w:ascii="Times New Roman" w:hAnsi="Times New Roman"/>
          <w:sz w:val="24"/>
          <w:szCs w:val="24"/>
        </w:rPr>
        <w:t xml:space="preserve"> </w:t>
      </w:r>
      <w:r w:rsidRPr="00E12CCD" w:rsidR="00E12CCD">
        <w:rPr>
          <w:rFonts w:ascii="Times New Roman" w:hAnsi="Times New Roman"/>
          <w:b/>
          <w:bCs/>
          <w:noProof/>
          <w:sz w:val="24"/>
          <w:szCs w:val="24"/>
        </w:rPr>
        <w:t>Troca de iluminação pública ao longo da Avenida Fernão Dias Paes Leme.</w:t>
      </w:r>
    </w:p>
    <w:p w:rsidR="00B30F07" w:rsidP="00FA6025" w14:paraId="7ECA11E4" w14:textId="5FC33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7C0" w:rsidP="00FA6025" w14:paraId="09A923C8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7434" w:rsidRPr="00E944D8" w:rsidP="00FA6025" w14:paraId="4C3119C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RPr="00F72A43" w:rsidP="00F72A43" w14:paraId="6A88E1F7" w14:textId="6FD7143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363C0">
        <w:rPr>
          <w:rFonts w:ascii="Times New Roman" w:hAnsi="Times New Roman"/>
          <w:bCs/>
          <w:sz w:val="24"/>
          <w:szCs w:val="24"/>
        </w:rPr>
        <w:t>10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9007C0">
        <w:rPr>
          <w:rFonts w:ascii="Times New Roman" w:hAnsi="Times New Roman"/>
          <w:bCs/>
          <w:sz w:val="24"/>
          <w:szCs w:val="24"/>
        </w:rPr>
        <w:t>abril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DB7434" w:rsidP="00166422" w14:paraId="0B12E4E3" w14:textId="77777777">
      <w:pPr>
        <w:spacing w:after="0" w:line="240" w:lineRule="auto"/>
        <w:rPr>
          <w:rFonts w:ascii="Times New Roman" w:hAnsi="Times New Roman"/>
          <w:bCs/>
        </w:rPr>
      </w:pPr>
    </w:p>
    <w:p w:rsidR="00DB7434" w:rsidP="00166422" w14:paraId="285A46CC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48168881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8914168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0AC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7DE"/>
    <w:rsid w:val="00082E42"/>
    <w:rsid w:val="00083FA3"/>
    <w:rsid w:val="00091A30"/>
    <w:rsid w:val="00092409"/>
    <w:rsid w:val="000947D9"/>
    <w:rsid w:val="00095050"/>
    <w:rsid w:val="000969D5"/>
    <w:rsid w:val="00097FF0"/>
    <w:rsid w:val="000A0491"/>
    <w:rsid w:val="000A0524"/>
    <w:rsid w:val="000A182D"/>
    <w:rsid w:val="000A35DD"/>
    <w:rsid w:val="000A5044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5FBE"/>
    <w:rsid w:val="000C6536"/>
    <w:rsid w:val="000D01D1"/>
    <w:rsid w:val="000D04B6"/>
    <w:rsid w:val="000D0AD6"/>
    <w:rsid w:val="000D0E50"/>
    <w:rsid w:val="000D4BF0"/>
    <w:rsid w:val="000D5580"/>
    <w:rsid w:val="000E1FF2"/>
    <w:rsid w:val="000F4487"/>
    <w:rsid w:val="000F5595"/>
    <w:rsid w:val="000F77C9"/>
    <w:rsid w:val="00102E6A"/>
    <w:rsid w:val="0010314D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2ED"/>
    <w:rsid w:val="0013376E"/>
    <w:rsid w:val="00137917"/>
    <w:rsid w:val="001417D0"/>
    <w:rsid w:val="00143EAD"/>
    <w:rsid w:val="001455A6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4AA2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681C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2D83"/>
    <w:rsid w:val="00233C82"/>
    <w:rsid w:val="00234ABE"/>
    <w:rsid w:val="00240BAC"/>
    <w:rsid w:val="00243BF7"/>
    <w:rsid w:val="00250894"/>
    <w:rsid w:val="00254630"/>
    <w:rsid w:val="00254A27"/>
    <w:rsid w:val="002565FC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4B0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96A9E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A88"/>
    <w:rsid w:val="002D4D8E"/>
    <w:rsid w:val="002D5009"/>
    <w:rsid w:val="002D7976"/>
    <w:rsid w:val="002E195C"/>
    <w:rsid w:val="002E333D"/>
    <w:rsid w:val="002E3679"/>
    <w:rsid w:val="002E3E4A"/>
    <w:rsid w:val="002E3FB6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0CD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0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3F77BB"/>
    <w:rsid w:val="00401FF5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16372"/>
    <w:rsid w:val="004208DB"/>
    <w:rsid w:val="00421E18"/>
    <w:rsid w:val="00424FDB"/>
    <w:rsid w:val="00427A83"/>
    <w:rsid w:val="004309C8"/>
    <w:rsid w:val="00430D58"/>
    <w:rsid w:val="00431494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4ABC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A2A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635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48E3"/>
    <w:rsid w:val="00537C90"/>
    <w:rsid w:val="00541000"/>
    <w:rsid w:val="005415A6"/>
    <w:rsid w:val="005444D2"/>
    <w:rsid w:val="00546C29"/>
    <w:rsid w:val="0055159E"/>
    <w:rsid w:val="0055596A"/>
    <w:rsid w:val="00556FAF"/>
    <w:rsid w:val="0056254A"/>
    <w:rsid w:val="005625DF"/>
    <w:rsid w:val="0056409B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8E9"/>
    <w:rsid w:val="005B7ABB"/>
    <w:rsid w:val="005C07CE"/>
    <w:rsid w:val="005C4318"/>
    <w:rsid w:val="005C464B"/>
    <w:rsid w:val="005C5174"/>
    <w:rsid w:val="005C5CA7"/>
    <w:rsid w:val="005D70C9"/>
    <w:rsid w:val="005E00D5"/>
    <w:rsid w:val="005E4177"/>
    <w:rsid w:val="005E5CF3"/>
    <w:rsid w:val="005E6980"/>
    <w:rsid w:val="005F1FA5"/>
    <w:rsid w:val="005F5150"/>
    <w:rsid w:val="005F59E3"/>
    <w:rsid w:val="005F6774"/>
    <w:rsid w:val="006031AF"/>
    <w:rsid w:val="006044EA"/>
    <w:rsid w:val="006047CF"/>
    <w:rsid w:val="00605C83"/>
    <w:rsid w:val="00606B0B"/>
    <w:rsid w:val="00617AF1"/>
    <w:rsid w:val="0062056C"/>
    <w:rsid w:val="00620D80"/>
    <w:rsid w:val="00625976"/>
    <w:rsid w:val="00625A89"/>
    <w:rsid w:val="006312F2"/>
    <w:rsid w:val="00632E11"/>
    <w:rsid w:val="00633F22"/>
    <w:rsid w:val="00633F35"/>
    <w:rsid w:val="00634406"/>
    <w:rsid w:val="00636F49"/>
    <w:rsid w:val="0063754C"/>
    <w:rsid w:val="0064170B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40B6"/>
    <w:rsid w:val="00685A49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6F788E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0F18"/>
    <w:rsid w:val="00762DE0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3748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198F"/>
    <w:rsid w:val="008026E1"/>
    <w:rsid w:val="008030D7"/>
    <w:rsid w:val="00803D45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752F0"/>
    <w:rsid w:val="00884028"/>
    <w:rsid w:val="00884701"/>
    <w:rsid w:val="00884997"/>
    <w:rsid w:val="00886DD9"/>
    <w:rsid w:val="0089043B"/>
    <w:rsid w:val="008933F2"/>
    <w:rsid w:val="008939E9"/>
    <w:rsid w:val="0089438F"/>
    <w:rsid w:val="0089539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6C2A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07C0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408E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43B"/>
    <w:rsid w:val="009D7F75"/>
    <w:rsid w:val="009E359D"/>
    <w:rsid w:val="009E4746"/>
    <w:rsid w:val="009E50A4"/>
    <w:rsid w:val="009E5318"/>
    <w:rsid w:val="009E5608"/>
    <w:rsid w:val="009E5CF5"/>
    <w:rsid w:val="009E6E61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2785D"/>
    <w:rsid w:val="00A279C4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81"/>
    <w:rsid w:val="00AA2CB2"/>
    <w:rsid w:val="00AA3643"/>
    <w:rsid w:val="00AA43EA"/>
    <w:rsid w:val="00AA4A57"/>
    <w:rsid w:val="00AB0B88"/>
    <w:rsid w:val="00AB0D63"/>
    <w:rsid w:val="00AB2CC9"/>
    <w:rsid w:val="00AB48F0"/>
    <w:rsid w:val="00AB4D1F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E6B47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16BE"/>
    <w:rsid w:val="00B22D02"/>
    <w:rsid w:val="00B22FFD"/>
    <w:rsid w:val="00B23394"/>
    <w:rsid w:val="00B30B52"/>
    <w:rsid w:val="00B30F07"/>
    <w:rsid w:val="00B314C6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2439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842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97B8A"/>
    <w:rsid w:val="00BA3671"/>
    <w:rsid w:val="00BB2001"/>
    <w:rsid w:val="00BB4FA3"/>
    <w:rsid w:val="00BB7D87"/>
    <w:rsid w:val="00BB7F1F"/>
    <w:rsid w:val="00BC038F"/>
    <w:rsid w:val="00BC5E90"/>
    <w:rsid w:val="00BC6721"/>
    <w:rsid w:val="00BD1463"/>
    <w:rsid w:val="00BD2AF4"/>
    <w:rsid w:val="00BD30B5"/>
    <w:rsid w:val="00BD3951"/>
    <w:rsid w:val="00BD4C42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2819"/>
    <w:rsid w:val="00C249BD"/>
    <w:rsid w:val="00C24FF6"/>
    <w:rsid w:val="00C26CEF"/>
    <w:rsid w:val="00C2750A"/>
    <w:rsid w:val="00C2760B"/>
    <w:rsid w:val="00C27E2B"/>
    <w:rsid w:val="00C33B46"/>
    <w:rsid w:val="00C363C0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A1"/>
    <w:rsid w:val="00C65FF5"/>
    <w:rsid w:val="00C774DA"/>
    <w:rsid w:val="00C80A77"/>
    <w:rsid w:val="00C82779"/>
    <w:rsid w:val="00C8288C"/>
    <w:rsid w:val="00C837D2"/>
    <w:rsid w:val="00C87D40"/>
    <w:rsid w:val="00C91BC9"/>
    <w:rsid w:val="00C91C08"/>
    <w:rsid w:val="00C92FB7"/>
    <w:rsid w:val="00C96C15"/>
    <w:rsid w:val="00CA0238"/>
    <w:rsid w:val="00CA0474"/>
    <w:rsid w:val="00CA1365"/>
    <w:rsid w:val="00CA2B36"/>
    <w:rsid w:val="00CA4E64"/>
    <w:rsid w:val="00CA6A0C"/>
    <w:rsid w:val="00CB0EA3"/>
    <w:rsid w:val="00CB0F66"/>
    <w:rsid w:val="00CB17E4"/>
    <w:rsid w:val="00CC0626"/>
    <w:rsid w:val="00CC1A8B"/>
    <w:rsid w:val="00CD40C6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7D4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4E5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4DD3"/>
    <w:rsid w:val="00DA7297"/>
    <w:rsid w:val="00DA7C01"/>
    <w:rsid w:val="00DB14F7"/>
    <w:rsid w:val="00DB7434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694D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2CCD"/>
    <w:rsid w:val="00E1313B"/>
    <w:rsid w:val="00E13193"/>
    <w:rsid w:val="00E13376"/>
    <w:rsid w:val="00E14DBE"/>
    <w:rsid w:val="00E16F29"/>
    <w:rsid w:val="00E17972"/>
    <w:rsid w:val="00E20E3D"/>
    <w:rsid w:val="00E2225B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10F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1A3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5CA5"/>
    <w:rsid w:val="00EC6466"/>
    <w:rsid w:val="00ED07E0"/>
    <w:rsid w:val="00ED515B"/>
    <w:rsid w:val="00ED7BC0"/>
    <w:rsid w:val="00EE4A78"/>
    <w:rsid w:val="00EF2F51"/>
    <w:rsid w:val="00EF352D"/>
    <w:rsid w:val="00EF45E1"/>
    <w:rsid w:val="00EF724A"/>
    <w:rsid w:val="00EF793B"/>
    <w:rsid w:val="00F0183C"/>
    <w:rsid w:val="00F0341E"/>
    <w:rsid w:val="00F043D2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0CF7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2A43"/>
    <w:rsid w:val="00F75912"/>
    <w:rsid w:val="00F75B34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12EE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B621A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2026-04-09T19:48:00Z</dcterms:created>
  <dcterms:modified xsi:type="dcterms:W3CDTF">2026-04-10T14:32:00Z</dcterms:modified>
</cp:coreProperties>
</file>